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314283">
        <w:rPr>
          <w:i/>
        </w:rPr>
        <w:t>yzat Képviselő-testületének 2019</w:t>
      </w:r>
      <w:r w:rsidRPr="00E96E53">
        <w:rPr>
          <w:i/>
        </w:rPr>
        <w:t xml:space="preserve">. </w:t>
      </w:r>
      <w:r w:rsidR="00143D3D">
        <w:rPr>
          <w:i/>
        </w:rPr>
        <w:t>április 10-é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F727F8" w:rsidRPr="00E96E53" w:rsidRDefault="00F727F8" w:rsidP="00E96E53">
      <w:pPr>
        <w:jc w:val="both"/>
        <w:rPr>
          <w:b/>
          <w:color w:val="000000"/>
        </w:rPr>
      </w:pPr>
    </w:p>
    <w:p w:rsidR="00BC68AF" w:rsidRDefault="00BC68AF" w:rsidP="00BC68AF">
      <w:pPr>
        <w:rPr>
          <w:b/>
          <w:bCs/>
          <w:i/>
          <w:iCs/>
        </w:rPr>
      </w:pPr>
      <w:r>
        <w:rPr>
          <w:b/>
          <w:bCs/>
          <w:i/>
          <w:iCs/>
        </w:rPr>
        <w:t>Jászberény Városi Önkormányzat Képviselő-testületének</w:t>
      </w:r>
    </w:p>
    <w:p w:rsidR="00BC68AF" w:rsidRDefault="00626980" w:rsidP="00BC68AF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105</w:t>
      </w:r>
      <w:bookmarkStart w:id="0" w:name="_GoBack"/>
      <w:bookmarkEnd w:id="0"/>
      <w:r w:rsidR="00314283">
        <w:rPr>
          <w:b/>
          <w:bCs/>
          <w:i/>
          <w:iCs/>
          <w:u w:val="single"/>
        </w:rPr>
        <w:t>/2019</w:t>
      </w:r>
      <w:r w:rsidR="00F727F8">
        <w:rPr>
          <w:b/>
          <w:bCs/>
          <w:i/>
          <w:iCs/>
          <w:u w:val="single"/>
        </w:rPr>
        <w:t>. (</w:t>
      </w:r>
      <w:r w:rsidR="00143D3D">
        <w:rPr>
          <w:b/>
          <w:bCs/>
          <w:i/>
          <w:iCs/>
          <w:u w:val="single"/>
        </w:rPr>
        <w:t>IV. 10</w:t>
      </w:r>
      <w:r w:rsidR="00BC68AF">
        <w:rPr>
          <w:b/>
          <w:bCs/>
          <w:i/>
          <w:iCs/>
          <w:u w:val="single"/>
        </w:rPr>
        <w:t>.) határozata</w:t>
      </w:r>
    </w:p>
    <w:p w:rsidR="00F67C92" w:rsidRPr="0070151D" w:rsidRDefault="00314283" w:rsidP="00F67C92">
      <w:pPr>
        <w:jc w:val="both"/>
        <w:rPr>
          <w:b/>
          <w:i/>
        </w:rPr>
      </w:pPr>
      <w:proofErr w:type="gramStart"/>
      <w:r w:rsidRPr="00314283">
        <w:rPr>
          <w:b/>
          <w:i/>
        </w:rPr>
        <w:t>az</w:t>
      </w:r>
      <w:proofErr w:type="gramEnd"/>
      <w:r w:rsidRPr="00314283">
        <w:rPr>
          <w:b/>
          <w:i/>
        </w:rPr>
        <w:t xml:space="preserve"> Önkormányzat tulajdonában álló gazdasági társaságok vezető tisztségviselőinek szóló utasítás a rendkívüli munka</w:t>
      </w:r>
      <w:r>
        <w:rPr>
          <w:b/>
          <w:i/>
        </w:rPr>
        <w:t>idő elrendelésével kapcsolatos előterjesztés napirendről történő levételéről</w:t>
      </w:r>
    </w:p>
    <w:p w:rsidR="00BC68AF" w:rsidRDefault="00BC68AF" w:rsidP="00BC68AF"/>
    <w:p w:rsidR="00BC68AF" w:rsidRDefault="00BC68AF" w:rsidP="00BC68AF"/>
    <w:p w:rsidR="00F67C92" w:rsidRPr="00405BB7" w:rsidRDefault="00F67C92" w:rsidP="00F67C92">
      <w:pPr>
        <w:jc w:val="both"/>
      </w:pPr>
      <w:r>
        <w:t xml:space="preserve">A </w:t>
      </w:r>
      <w:r w:rsidRPr="00405BB7">
        <w:t>Jászberény Város</w:t>
      </w:r>
      <w:r>
        <w:t>i Önkormányzat</w:t>
      </w:r>
      <w:r w:rsidRPr="00405BB7">
        <w:t xml:space="preserve"> Képviselő-testülete (a továbbiakban: Képviselő-testület) </w:t>
      </w:r>
      <w:r w:rsidR="00314283">
        <w:t>a 2019</w:t>
      </w:r>
      <w:r>
        <w:t xml:space="preserve">. </w:t>
      </w:r>
      <w:r w:rsidR="00143D3D">
        <w:t>április 10</w:t>
      </w:r>
      <w:r>
        <w:t>-</w:t>
      </w:r>
      <w:r w:rsidRPr="00405BB7">
        <w:t>i rendes, nyílt ülésének nap</w:t>
      </w:r>
      <w:r>
        <w:t xml:space="preserve">irendi javaslatában szereplő – </w:t>
      </w:r>
      <w:r w:rsidR="00314283" w:rsidRPr="00314283">
        <w:rPr>
          <w:b/>
          <w:i/>
        </w:rPr>
        <w:t>az Önkormányzat tulajdonában álló gazdasági társaságok vezető tisztségviselőinek szóló utasítás a rendkívüli munka</w:t>
      </w:r>
      <w:r w:rsidR="00314283">
        <w:rPr>
          <w:b/>
          <w:i/>
        </w:rPr>
        <w:t>idő elrendelésével kapcsolatos</w:t>
      </w:r>
      <w:r w:rsidR="00314283">
        <w:rPr>
          <w:i/>
        </w:rPr>
        <w:t xml:space="preserve"> </w:t>
      </w:r>
      <w:r w:rsidR="00143D3D">
        <w:t>– 3.9</w:t>
      </w:r>
      <w:r w:rsidRPr="00405BB7">
        <w:t xml:space="preserve">. napirendi </w:t>
      </w:r>
      <w:r>
        <w:t>pont</w:t>
      </w:r>
      <w:r w:rsidR="00314283">
        <w:t>ot</w:t>
      </w:r>
      <w:r>
        <w:t xml:space="preserve"> </w:t>
      </w:r>
      <w:r w:rsidR="00314283">
        <w:t>az ülés napirendjéről leveszi</w:t>
      </w:r>
      <w:r w:rsidRPr="00405BB7">
        <w:t>.</w:t>
      </w:r>
    </w:p>
    <w:p w:rsidR="00BC68AF" w:rsidRDefault="00314283" w:rsidP="00314283">
      <w:pPr>
        <w:widowControl w:val="0"/>
        <w:tabs>
          <w:tab w:val="left" w:pos="5700"/>
        </w:tabs>
        <w:jc w:val="both"/>
      </w:pPr>
      <w:r>
        <w:tab/>
      </w:r>
    </w:p>
    <w:p w:rsidR="00BC68AF" w:rsidRDefault="00BC68AF" w:rsidP="00BC68AF">
      <w:pPr>
        <w:widowControl w:val="0"/>
        <w:jc w:val="both"/>
      </w:pPr>
    </w:p>
    <w:p w:rsidR="00BC68AF" w:rsidRDefault="00BC68AF" w:rsidP="00BC68AF">
      <w:pPr>
        <w:jc w:val="both"/>
      </w:pPr>
      <w:r>
        <w:rPr>
          <w:b/>
          <w:bCs/>
          <w:i/>
          <w:iCs/>
        </w:rPr>
        <w:t>Erről értesül</w:t>
      </w:r>
      <w:r>
        <w:t>:</w:t>
      </w:r>
    </w:p>
    <w:p w:rsidR="00BC68AF" w:rsidRDefault="00BC68AF" w:rsidP="00BC68AF">
      <w:pPr>
        <w:jc w:val="both"/>
      </w:pPr>
    </w:p>
    <w:p w:rsidR="00BC68AF" w:rsidRDefault="00BC68AF" w:rsidP="00BC68AF">
      <w:pPr>
        <w:numPr>
          <w:ilvl w:val="0"/>
          <w:numId w:val="3"/>
        </w:numPr>
        <w:jc w:val="both"/>
      </w:pPr>
      <w:r>
        <w:t>Jász-Nagykun-Szolnok Megyei Kormányhivatal,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Képviselő-testület tagjai,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Irattár.</w:t>
      </w:r>
    </w:p>
    <w:p w:rsidR="00C811C5" w:rsidRDefault="00C811C5"/>
    <w:p w:rsidR="00911795" w:rsidRPr="00E96E53" w:rsidRDefault="00911795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F727F8" w:rsidRDefault="00F727F8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314283">
        <w:rPr>
          <w:i/>
        </w:rPr>
        <w:t xml:space="preserve">2019. </w:t>
      </w:r>
      <w:r w:rsidR="00143D3D">
        <w:rPr>
          <w:i/>
        </w:rPr>
        <w:t>április 11.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126B51"/>
    <w:rsid w:val="00143D3D"/>
    <w:rsid w:val="00207639"/>
    <w:rsid w:val="00314283"/>
    <w:rsid w:val="00583395"/>
    <w:rsid w:val="00586347"/>
    <w:rsid w:val="00626980"/>
    <w:rsid w:val="008942A0"/>
    <w:rsid w:val="00911795"/>
    <w:rsid w:val="00922FC3"/>
    <w:rsid w:val="00950F84"/>
    <w:rsid w:val="009702C2"/>
    <w:rsid w:val="00AC0243"/>
    <w:rsid w:val="00BC68AF"/>
    <w:rsid w:val="00C811C5"/>
    <w:rsid w:val="00D1748C"/>
    <w:rsid w:val="00E96E53"/>
    <w:rsid w:val="00F67C92"/>
    <w:rsid w:val="00F7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82747"/>
  <w15:docId w15:val="{E24D2E13-E59E-4396-B98C-BDA26503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8</cp:revision>
  <dcterms:created xsi:type="dcterms:W3CDTF">2018-12-12T14:39:00Z</dcterms:created>
  <dcterms:modified xsi:type="dcterms:W3CDTF">2019-04-11T07:58:00Z</dcterms:modified>
</cp:coreProperties>
</file>